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64" w:rsidRDefault="00687EA9" w:rsidP="00DF0B6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20.09.2022-30.11.2022</w:t>
      </w:r>
    </w:p>
    <w:p w:rsidR="00975086" w:rsidRPr="00DF0B64" w:rsidRDefault="00975086" w:rsidP="00DF0B6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E3CB5" w:rsidRDefault="001969F6" w:rsidP="00DF0B6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Абдиманапов, Б.Ш.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Географические основы обеспечения экологической безопасности и жизнедеятельности территории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Б.Ш. Абдиманапов.- 2-е изд.- Алматы: Лантар Трейд, 2018.- 276с.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Абсеитов, Е.Т.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Инженерная защита окружающей среды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Е.Т. Абсеитов.- Алматы: Альманах, 2022.- 209б.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Мукатаева, Ж.С.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Ж.С. Мукатаева.- Алматы: Эверо, 2022.- 384б.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Pr="00DF0B64" w:rsidRDefault="00AC0F83" w:rsidP="00304E29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</w:p>
    <w:p w:rsidR="00F96327" w:rsidRDefault="00F96327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87EA9" w:rsidRP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87EA9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В344я7</w:t>
      </w:r>
    </w:p>
    <w:p w:rsidR="00687EA9" w:rsidRP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87EA9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Б20</w:t>
      </w:r>
      <w:r w:rsidRPr="00687EA9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Баймолда, Д.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87EA9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Зерттеу жұмысына рентген флуоресценциялық әдісін қолдану. </w:t>
      </w:r>
      <w:r w:rsidRPr="00687EA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Application of X-ray fluorescence method for the analysis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әдістемелік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Баймолда</w:t>
      </w:r>
      <w:proofErr w:type="gramStart"/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Лантар Трейд, 2022.- 143б.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Жамбайбеков, К.Ж.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 курсы. 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К.Ж. Жамбайбеков.- Алматы: Эверо, 2022.- 276б.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Жолдасов, С.А.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Теориялық механика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С.А. Жолдасов.- Алматы: Эверо, 2022.- 112б.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В314я73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Ильясов, Н.И.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Кванттық механикаға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Н.И. Ильясов.- Алматы: Лантар Трейд, 2018.- 254б.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180BCD" w:rsidP="00304E2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Химия ғылымдары</w:t>
      </w:r>
    </w:p>
    <w:p w:rsidR="009B65F2" w:rsidRDefault="009B65F2" w:rsidP="00180B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Баяхметова, Б.Б.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Коллоидная 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Б.Б. Баяхметова, А.Н. Сабитова, А.Н. Кливенко.- Алматы: Эверо, 2022.- 156с.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Колушпаева, А.Т.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 xml:space="preserve">Химия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есептер мен жаттығулар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А.Т. Колушпаева, Ж.О. Бегалиева.- Алматы: Лантар Трейд, 2022.- 222б.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Құрманәлиев, М.Қ.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Ғылыми-зерттеу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М.Қ. Құрманәлиев.- Алматы: Альманах, 2021.- 258б.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Гя72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Молдажанова, Қ.Қ.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Химия. Тапсырмалар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Қ.Қ. Молдажанова.- Алматы: Альманахъ, 2019.- 138б.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Оразжанова, Л.К.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Органическая 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Л.К. Оразжанова, А.Н. Сабитова.- Алматы: Эверо, 2022.- 152с.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әшенов, Ә.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және бейорганикалық химия. 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Ә. Тәшенов.- Алматы: Альманахъ, 2022.- 247б.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әшенов, Ә.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және бейорганикалық химия. 2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Ә. Тәшенов.- Алматы: Альманахъ, 2022.- 354б.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әшенов, Ә.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және бейорганикалық химия. 3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Ә. Тәшенов.- Алматы: Альманахъ, 2022.- 319б.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Шоқыбаев Ж.Ә., Мустапаева Г.Т., Қаражанова Д.А., Қорғанбаева Ж.Қ.- Алматы: Эверо, 2022.- 260б.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Г44я73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Ы79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Ырзахмет, 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 Ырзахмет.- Алматы: Бастау, 2021.- 228б.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6D5CEB" w:rsidRDefault="00C37ED5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</w:p>
    <w:p w:rsidR="006837F1" w:rsidRPr="003C378C" w:rsidRDefault="006837F1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180BCD" w:rsidRDefault="00180BCD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Алинов, М.Ш.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Жерді цифрлық әдіспен зерттеу. Цифровые методы исследования земли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М.Ш. Алинов.- Алматы: Бастау, 2019.- 232б.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Жакупов, А.А.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Өлкетану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А.А. Жакупов, Д.И. Джангельдина.- Алматы: Лантар Трейд, 2021.- 105б.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Д8:З81я73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Лайсханов, Ш.У.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Геоинформатика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Ш.У. Лайсханов, К.Д. Каймулдинова, Д.Т. Алиаскаров.- Алматы: ОНОН, 2022.- 162б.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Мамирова, К.Н.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 мировых природных ресурсов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К.Н. Мамирова, Т.К. Шакенова.- Алматы: Эверо, 2022.- 132с.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Д8я21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Мамирова, К.Н.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Географиялық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Сөзді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 / К.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Н. Мамирова.- Алматы: Эверо, 2022.- 112б.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Мамирова, К.Н.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Ландшафттану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К.Н. Мамирова.- Алматы: Эверо, 2022.- 148б.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Pr="00AC0F83" w:rsidRDefault="009B65F2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B65F2" w:rsidRDefault="009B65F2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37ED5" w:rsidRDefault="00C37ED5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Биология ғылымдары</w:t>
      </w:r>
    </w:p>
    <w:p w:rsidR="00F96327" w:rsidRDefault="00F96327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Асанов, Д.А.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Анализ качества атмосферного воздуха в промышленных городах и природоохранная политика предприятий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Д.А. Асанов, В.В. Запасный.- Алматы: Эверо, 2022.- 224с.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Атабаева, С.Ж.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С.Ж. Атабаева.- Алматы: Бастау, 2015.- 272б.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Аубакиров, Х.Ә.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Популяциялар және сапалық белгілер генетикасы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Х.Ә. Аубакиров, А.Ә. Тлепов, М.Д. Кенжеходжаев.- Алматы: Эверо, 2022.- 384б.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Е0я21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Беркінбай, О.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Орысш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қазақша-ағылшынша биология сөздігі. Русско-казахский-английский словарь по биологии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Russian-kazakh-english dictionary of biology: Сөздік / О. Беркінбай.- Алматы: Альманахъ, 2021.- 152б.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 бойынша жаттықтырушы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Гаврилова Т.В., Тулиндинова Г.К., Баймурзина Б.Ж., Габуллин Е.С.- Алматы: Эверо, 2022.- 256б.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Биология. Жауптары бар тест, есептер мен тапсырмалар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Корогод Н.П., Тулиндинова Г.К., Баймурзина Б.Ж., Сапарбекова Б.С.- Алматы: Эверо, 2022.- 340б.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Е691.892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Есенбекова, П.А.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Полужесткокрылые (тип Членистоногие, класс Насекомые)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П.А. Есенбекова, В.Л. Казенас.- Алматы: Альманахъ, 2021.- 192с.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Е691.892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Жданко, А.Б.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Бабочки: Белянки и Голубянки (тип Членистоногие, класс Насекомые)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А.Б. Жданко, В.Л. Казенас.- 2-е изд.- Алматы: Альманахъ, 2021.- 160с.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Е691.892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Жданко, А.Б.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Бабочки: Нимфалиды и Сатириды (тип Членистоногие, класс Насекомые)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А.Б. Жданко, В.Л. Казенас.- Алматы: Альманахъ, 2021.- 120с.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Е691.892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Жданко, А.Б.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Дневные бабочки Семиречья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А.Б. Жданко, В.Л. Казенас.- Алматы: Альманахъ, 2021.- 214с.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Е592я73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сатыдағы өсімдіктер систематикасы. 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Силыбаева Б.М., Байғана Ж.К., Карипбаева Н.Ш., Полевик В.В.- Алматы: Эверо, 2022.- 208б.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Е592я73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сатыдағы өсімдіктер систематикасы. 2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Силыбаева Б.М., Байғана Ж.К., Карипбаева Н.Ш., Полевик В.В.- Алматы: Эверо, 2022.- 416б.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Е6я6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Казенас, В.Л.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Животные Илейского Алатау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В.Л. Казенас, А.Б. Жданко.- 2-е изд.- Алматы: Альманахъ, 2021.- 192с.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Е691.8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Казенас, В.Л.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іпті буынаяқтылары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В.Л. Казенас, А.В. Громов, П.А. Есенбекова.- 2-басылым.- Алматы: Альманахъ, 2021.- 143б.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Казенас, В.Л.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іпті жануарлары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В.Л. Казенас, П.А. Есенбекова.- 2-басылым.- Алматы: Альманахъ, 2021.- 357б.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Е691.892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Казенас, В.Л.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Мухи-журчалки (тип Членистоногие, класс Насекомые, отряд Двукрылые)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В.Л. Казенас, А.В. Баркалов.- 2-е изд.- Алматы: Альманахъ, 2021.- 81с.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Е691.89я6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Казенас, В.Л.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Насекомые Алтын-Эмельского национального парка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В.Л. Казенас.- 2-е изд.- Алматы: Альманахъ, 2021.- 280с.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Е691.89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Казенас, В.Л.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Насекомые Казахстана (основные отряды)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В.Л. Казенас.- Алматы: Альманахъ, 2021.- 147с.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Е691.892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Казенас, В.Л.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Перепончатокрылые: осы, пчелы, муравьи, пилильщики, наездники и др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.(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тип Членистоногие, класс Насекомые)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В.Л. Казенас.- Алматы: Альманахъ, 2021.- 396с.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Е693.35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Казенас, В.Л.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Птицы города Алматы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В.Л. Казенас.- 2-е изд.- Алматы: Альманахъ, 2021.- 160с.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Е691.892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Казенас, В.Л.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Роющие осы (тип Членистоногие, класс Насекомые)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В.Л. Казенас.- 2-е изд.- Алматы: Альманахъ, 2021.- 160с.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Е691.892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Колов, С.В.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Жуки-нарывники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С.В. Колов, В.Л. Казенас.- 2-е изд.- Алматы: Альманахъ, 2021.- 110с.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Қожантаева, Ж.Ж.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Ботаникадан дала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Ж.Ж. Қожантаева, Л.Е. Ануарова, Б.Н. Саурамбаев.- Алматы: Эверо, 2022.- 280б.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Мамирова, К.Н.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Геоэкология и охрана природы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К.Н. Мамирова.- Алматы: Эверо, 2022.- 144с.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Е691.892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Николаев, Г.В.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Пластинчатоусые жуки (тип Членистоногие, класс Насекомые)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Г.В. Николаев, В.Л. Казенас, С.В. Колов.- 2-е изд.- Алматы: Альманахъ, 2021.- 192с.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Е59я73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систематикасының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Силыбаева Б.М., Рахимжанова А.М., Байгазинов Ж.А., Букабаева Ж.Т.- Алматы: Эверо, 2022.- 248б.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Саденов, М.М.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Physiology of animals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Учебное пособие / М.М. Саденов, Л.Ж. Душаева.- Алматы: Альманах, 2019.- 83с.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Е56я73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Торсыкбаева, Б.Б.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Anatomy and morphology of highest plant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Учебное пособие / Б.Б. Торсыкбаева, А. Кадышқызы, Н. Садыков.- Алматы: Альманах, 2022.- 227с.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Е56я73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Торсықбаева, Б.Б.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сатыдағы өсімдіктер анатомиясы және морфологиясы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Б.Б. Торсықбаева.- 2-е изд.- Алматы: Альманах, 2022.- 213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өлегенов, С.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өлегенов.- Алматы: Альманахъ, 2022.- 371б.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Е691.892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Чильдебаев, М.К.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Прямокрылые (тип Членистоногие, класс Насекомые)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М.К. Чильдебаев, В.Л. Казенас.- 2-е изд.- Алматы: Альманахъ, 2021.- 128с.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Е693.3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Чирикова, М.А.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Амфибии и рептилии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М.А. Чирикова, В.Л. Казенас.- 2-е изд.- Алматы: Альманахъ, 2021.- 135с.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257CF" w:rsidRDefault="004257CF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638C" w:rsidRDefault="000C638C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C638C" w:rsidRDefault="000C638C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37ED5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Техникалық ғылымдар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Ж606я73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Алинов, М.Ш.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Аддитивтік технологиялар. Аддитивные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М.Ш. Алинов.- Алматы: Бастау, 2019.- 232б.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Кордакова, Н.И.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Н.И. Кордакова.- Алматы: Бастау, 2017.- 208б.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Кордакова, Н.И.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Н.И. Кордакова.- Алматы: Бастау, 2017.- 208б.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Губашева, Б.Е.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Суды тазалайтын техникалар мен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Б.Е. Губашева.- Алматы: Альманах, 2020.- 158б.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Н762.2я73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Унаспеков, Б.А.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Вентиляция и кондиционирование воздуха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Б.А. Унаспеков.- Алматы: Лантар Трейд, 2018.- 276с.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Унаспеков, Б.Ә.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Газбен жабдықтау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Б.Ә. Унаспеков.- Алматы: Лантар Трейд, 2018.- 155б.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Н762.22я73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Унаспеков, Б.Ә.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Желдету және газ жүйелері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Б.Ә. Унаспеков, С.Т. Оңғаров.- 2-басылым.- Алматы: Лантар Трейд, 2018.- 227б.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Default="001B1F0D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Информатика</w:t>
      </w: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А.Қ.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Электротехника, электроника және микропроцессорлық техника негіздерінің лабораториялық практикумы. 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А.Қ.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Ахметов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Ә.А. Ахметова, Т.А. Қабақова.- Астана: Фолиант, 2022.- 295б.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А.Қ.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Электротехниканың және электроника негіздерінің лабораториялық практикумы.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А.Қ.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Ахметов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Ә.А. Ахметова, Т.А. Қабақова.- Астана: Фолиант, 2022.- 273б.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А.Қ.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Электротехниканың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А.Қ. Ахметов, Т.А. Қабақова.- Нұр-Сұлтан, 2022.- 512б.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А.Қ.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Электротехниканың теориялық негіздері. ІІ том. Электр тізбектеріндегі өтпелі процестер.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А.Қ. Ахметов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А. Ахметова, Т.А. Қабақова.- Нұр-Сұлтан, 2022.- 352б.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А.Қ.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Электротехниканың теориялық негіздері. ІІІ том. Электромагниттік өріс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А.Қ. Ахметов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А. Ахметова, Т.А. Қабақова.- Нұр-Сұлтан, 2022.- 334б.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З38я73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Бакытжанов, И.Б.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Системы теплоснабжения и тепловые сети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И.Б. Бакытжанов, К.С. Олжабаева.- Алматы: Альманах, 2022.- 209б.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З973.202-018.2я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Высокоуровневые методы программирования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Учебно-методический комплекс / сост. К.А. Искакова.- Алматы: Альманах, 2021.- 102с.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З19я73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Ибраева, К.А.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шаруашылығында электр энергиясын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К.А. Ибраева.- Алматы: Бастау, 2020.- 180б.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Отельбаева, А.К.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бері үрдісінде интерактивті тақтаның мүмкіндігін қолдану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А.К. Отельбаева.- Алматы: Альманах, 2019.- 112б.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З36я73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Унаспеков, Б.Ә.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Жылу өндіргіш қондырғылар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Б.Ә. Унаспеков, М.Ә. Әдилбеков.- Алматы: Лантар Трейд, 2018.- 187б.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257CF" w:rsidRPr="000D0E7F" w:rsidRDefault="004257CF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F96327" w:rsidRDefault="00F96327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88169B" w:rsidRDefault="0088169B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Ауыл және  орман шаруашылығы</w:t>
      </w:r>
    </w:p>
    <w:p w:rsidR="00F96327" w:rsidRDefault="00F96327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C0F83" w:rsidRDefault="00AC0F83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87EA9" w:rsidRP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87EA9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П04я73</w:t>
      </w:r>
    </w:p>
    <w:p w:rsidR="00687EA9" w:rsidRP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87EA9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А21</w:t>
      </w:r>
      <w:r w:rsidRPr="00687EA9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687EA9" w:rsidRP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687EA9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Агрохимия және тыңайтқыш қолдану</w:t>
      </w:r>
      <w:r w:rsidRPr="00687EA9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Оқулық / Елешев Р., Сапаров А., Балғабаев Ә., Туктугулов Е.- 2-басылым.- Алматы: Альманахъ, 2020.- 360б.</w:t>
      </w:r>
      <w:r w:rsidRPr="00687EA9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687EA9">
        <w:rPr>
          <w:rFonts w:ascii="Kz Times New Roman" w:hAnsi="Kz Times New Roman" w:cs="Kz Times New Roman"/>
          <w:sz w:val="20"/>
          <w:szCs w:val="20"/>
          <w:lang w:val="kk-KZ"/>
        </w:rPr>
        <w:tab/>
        <w:t>10 экз.</w:t>
      </w:r>
    </w:p>
    <w:p w:rsidR="00687EA9" w:rsidRP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687EA9" w:rsidRP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87EA9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П24я7</w:t>
      </w:r>
    </w:p>
    <w:p w:rsidR="00687EA9" w:rsidRP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687EA9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А43</w:t>
      </w:r>
      <w:r w:rsidRPr="00687EA9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Алжанов, Е.А.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87EA9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Көкөніс шаруашылығы</w:t>
      </w:r>
      <w:r w:rsidRPr="00687EA9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Дәрістер жинағы / Е.А. Алжанов, А.Б. Сапарханова.- </w:t>
      </w:r>
      <w:r>
        <w:rPr>
          <w:rFonts w:ascii="Kz Times New Roman" w:hAnsi="Kz Times New Roman" w:cs="Kz Times New Roman"/>
          <w:sz w:val="20"/>
          <w:szCs w:val="20"/>
        </w:rPr>
        <w:t>Алматы: Эверо, 2022.- 176б.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П25я7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Алжанова, Е.А.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Плодоводство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 лекции / Е.А. Алжанова.- Алматы: Эверо, 2022.- 112с.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П14я73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Әлинов, М.Ш.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Дәлдік жер шаруашылық технологиялары. Технологии точного земледелия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М.Ш. Әлинов.- Алматы: Бастау, 2019.- 264б.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П49я73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Габдулов, М.А.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Ауыл шаруашылығы дақылдарының аурулары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М.А. Габдулов, Б.Н. Насиев.- Алматы: Альманахъ, 2019.- 176б.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П040я73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Елешев, Р.Е.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Минералдық тыңайтқыштарды қолдану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Р.Е. Елешев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М. Балғабаев, Р.Х. Рамазанова.- Алматы: Альманах, 2020.- 166б.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П04я73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Елешев, Р.Е.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Өсімдіктердің химиялық құрамы және минералдық қоректенуі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Р.Е. Елешев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М. Балғабаев, Р.Х. Рамазанова.- 2-е изд.- Алматы: Альманах, 2020.- 178б.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топырақтану: Агробиологиялық және экологиялық негіздемесі. 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К.Н. Жайлыбай, Ғ.Ж. Медеуова, Қ.И. Оразбаев.- Алматы: Эверо, 2022.- 260б.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топырақтану: Агробиологиялық және экологиялық негіздемесі. 2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К.Н. Жайлыбай, Ғ.Ж. Медеуова, Қ.И. Оразбаев.- Алматы: Эверо, 2022.- 260б.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П05я73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Жұманов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Агрономиялық микробиология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ұманов.- Алматы: Эверо, 2022.- 256б.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Зиянкестер, аурулар мен арамшөптердің пайда болуын болжау және ескерту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Аленов Ж.Н., Балтабаев Қ.А., Исмаилова А.А., Шаймерденов С.Қ.- Алматы: Эверо, 2022.- 196б.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Исабаев, А.С.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Почвоведение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Исабаев.- Алматы: Эверо, 2022.- 244с.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Кененбаев, С.Б.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Қазақстандағы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қты егіншілік жүйесінің теориясы мен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С.Б. Кененбаев, Е.А. Жанбырбаев, Е.Б. Абдразаков.- Алматы: Лантар Books, 2022.- 147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П215.2я73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Кожахметов, М.К.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Безвысадочное семеноводство сахарной свеклы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М.К. Кожахметов.- Алматы: Альманах, 2020.- 145с.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П072.4я73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А.Н.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шаруашылығына арналған техникалар және тыңайтқыштарды қолданудың заманауи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А.Н. Омаров.- Алматы: Альманахъ, 2019.- 176б.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Оңтүстік Қазақстанның қуаңшылық аймағына төзімді бағ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мал азықтық өсімдіктер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Суримбаева К., Елибаева Г.И., Кушербаева С., Жылқыбаев Ә.- Алматы: Эверо, 2022.- 260б.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П69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семеноведению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С.Б.Кененбаев, С.А.Оразбаев, Б.М.Салакшинова, С.С.Арыстангулов.- Алматы: Лантар Трейд, 2020.- 170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Суримбаева, К.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 шаруашылығы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 Суримбаева, Г.С. Абишева, Э.Е. Батыр.- Алматы: Эверо, 2022.- 236б.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Тұқымтану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С.Б.Кененбаев, С.А.Оразбаев, Б.М.Салакшинова, Е.А.Жанбырбаев.- Алматы: Лантар Трейд, 2020.- 168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713BC" w:rsidRPr="003C378C" w:rsidRDefault="00B713BC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E4F40" w:rsidRPr="003C378C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Медицина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Сыман, К.Ж.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 гигиенасы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К.Ж. Сыман.- 2-басылым.- Алматы: Альманахъ, 2019.- 84б.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78F8" w:rsidRDefault="00ED78F8" w:rsidP="00ED78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5F2E" w:rsidRDefault="00CA712C" w:rsidP="00987C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p w:rsidR="00152BDD" w:rsidRDefault="00152BD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152BDD" w:rsidRDefault="00687EA9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</w:rPr>
        <w:t>Поступлений нет</w:t>
      </w:r>
    </w:p>
    <w:p w:rsidR="00A110A3" w:rsidRDefault="00A110A3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AA0995" w:rsidRDefault="00AA0995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9160B5" w:rsidRDefault="00361E6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Тарих</w:t>
      </w:r>
    </w:p>
    <w:p w:rsidR="00AA0995" w:rsidRDefault="00AA0995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</w:rPr>
        <w:t>Поступлений нет</w:t>
      </w:r>
    </w:p>
    <w:p w:rsidR="00687EA9" w:rsidRPr="003C378C" w:rsidRDefault="00687EA9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256F1A" w:rsidRDefault="00256F1A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2C0D" w:rsidRPr="00687EA9" w:rsidRDefault="00361E62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</w:p>
    <w:p w:rsidR="00792C0D" w:rsidRDefault="00792C0D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2C0D" w:rsidRDefault="00792C0D" w:rsidP="00792C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Агробизнесті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Кайкен Ж.Б., Джандыбаев Т.М., Тойкин С.Х., Дюсембинова Ж.С.- Алматы: Эверо, 2022.- 156б.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Айдаров, А.Б.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қызметін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А.Б. Айдаров.- Алматы: Эверо, 2022.- 336б.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Алшынбай, А.М.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Международный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А.М. Алшынбай, А.К. Саурукова, С.Д. Сулаимбекова.- Алматы: Лантар Трейд, 2020.- 148с.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(2К)240я73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Аманжол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І.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Еңбек жағдайын талдау және аттестаттау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А. Аманжол.- Алматы: Эверо, 2022.- 280б.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(2)29-2я73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Баймукашева, Ж.З.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Кәсіпорынның шаруашылық қызметін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Ж.З. Баймукашева.- Алматы: Бастау, 2019.- 232б.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Баймукашева, Ж.З.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Фирмаішілік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Ж.З. Баймукашева, Н.Т. Сейткалиева.- Алматы: Бастау, 2021.- 244б.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(2К)44-07я73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Васильева, Н.В.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Жылжымайтын мүлікті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 және есеп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Н.В. Васильева, В.А. Максимов.- Алматы: Эверо, 2022.- 232б.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Иматаева, А.Е.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Экономический анализ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А.Е. Иматаева.- 2-е изд.- Алматы: Альманах, 2022.- 120с.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(2К)32-51я73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Исабаев, А.С.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Землеустройство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Исабаев.- Алматы: Эверо, 2022.- 200с.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(2К)32-517я73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Исабаев, А.С.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Оценка земли и земельный кадастр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Исабаев.- Алматы: Эверо, 2022.- 184с.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(2К)325-801я73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Кайкен, Ж.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Ауылшаруашылығы өнімдерін өндіруді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 Кайкен, С. Құрманбаев, Ө. Сұлтанов.- Алматы: Эверо, 2022.- 152б.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Кайкен, Ж.Б.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Экономиканы мемлекеттік реттеу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Ж.Б. Кайкен,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үсіпбеков.- Алматы: Эверо, 2022.- 116б.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(2К)09я73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Кәсіпкерлік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Темирова А.Б., Нурмухаметов Н.Н., Мухамбетова З.С., Кунафина Г.Т.- Алматы: Эверо, 2022.- 304б.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(2К)29-56я73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Лукпанова, Ж.О.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Инвестиционное проектирование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Ж.О. Лукпанова.- Алматы: Эверо, 2022.- 204с.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Мизамбекова, Ж.К.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Стратегиялық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Ж.К. Мизамбекова, Б.К. Жуманова.- 2-е изд.- Алматы: Альманах, 2021.- 153б.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Рахимова, С.А.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Инновационная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С.А. Рахимова, З.К. Смагулова.- Алматы: Эверо, 2022.- 176с.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Рахметов, Б.А.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Экономиканы болжау және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Б.А. Рахметов, Р.С. Кембаева, Н.М. Қалманова.- Алматы: Альманах, 2017.- 266б.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Саяпил, Ә.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қағидалары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 Саяпил, А. Құдайбергенова, Р. Құралбаева.- Алматы: Эверо, 2022.- 172б.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(2)432я73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Сейдахметов, М.К.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Қонақүй номерлерінде қызмет көрсету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М.К. Сейдахметов, А.Е. Есенова.- 2-е изд.- Алматы: Альманах, 2022.- 118б.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(2К)09я73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Сералиева, А.М.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предпринимательства и бизнеса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А.М. Сералиева, М.Ю. Дука.- Алматы: Альманах, 2022.- 107с.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(2К)09я73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Сералиева, А.М.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экономики и предпринимательства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А.М. Сералиева, А.Н. Казиева.- Алматы: Альманах, 2022.- 218с.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Турмаханбетова, Ш.Ш.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Менеджменттегі зерттеу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Ш.Ш. Турмаханбетова.- Алматы: Эверо, 2022.- 320б.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Ащеулова Н.А., Маукенова А.А., Гуляева С.П., Отарбаева А.Б.- Алматы: Эверо, 2022.- 264с.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87C1C" w:rsidRPr="0052430E" w:rsidRDefault="00987C1C" w:rsidP="005243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66D6A" w:rsidRDefault="00141177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Туризм</w:t>
      </w:r>
    </w:p>
    <w:p w:rsidR="00DC46ED" w:rsidRDefault="00DC46ED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87EA9" w:rsidRP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87EA9">
        <w:rPr>
          <w:rFonts w:ascii="Times New Roman" w:hAnsi="Times New Roman" w:cs="Times New Roman"/>
          <w:bCs/>
          <w:sz w:val="20"/>
          <w:szCs w:val="20"/>
          <w:lang w:val="kk-KZ"/>
        </w:rPr>
        <w:t>Поступлений нет</w:t>
      </w:r>
    </w:p>
    <w:p w:rsidR="00687EA9" w:rsidRPr="003C378C" w:rsidRDefault="00687EA9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803744" w:rsidRPr="00687EA9" w:rsidRDefault="00647256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Саясат. Саяси ғылымдар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(5)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өлеев, М.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терроризм Орталық Азия елдеріне төнетін қауі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қатер ретінде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М. Төлеев.- Алматы: Альманахъ, 2022.- 179б.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(5)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Тулеев, М.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Международный терроризм как угроза безопасности стран Центральной Азии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М. Тулеев.- Алматы: Альманахъ, 2022.- 172с.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(5)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Тулеев, М.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Центральная Азия: терроризм, геополитика, безопасность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Доклады, статьи, исследования / М. Тулеев.- Алматы: Альманахъ, 2022.- 287с.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Pr="0008741E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DC46ED" w:rsidRDefault="00E6286F" w:rsidP="00AB274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</w:r>
    </w:p>
    <w:p w:rsidR="00361E62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Мемлекет және құқық</w:t>
      </w:r>
    </w:p>
    <w:p w:rsidR="008A163A" w:rsidRDefault="008A163A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87EA9" w:rsidRDefault="008A163A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Х628.111.13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 расследования киберпреступлений (особенности составления процессуальных документов)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Практическое пособие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ред. А.В.Сырбу.- Алматы: Лантар Трейд, 2019.- 175с.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Алибеков, С.Т.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Интеллектуальная собственность (вопросы законодательства, теория и практика)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С.Т. Алибеков, К.С. Абильманова.- Алматы: Лантар Трейд, 2020.- 247с.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Амуртаева, Д.Т.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трансұлттық ұйымдасқан қылмысқа қарсы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қимылдың қылмыстық-құқықтық шаралары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Д.Т. Амуртаева, С.А. Августхан, С.Т. Садыкова.- Алматы: Лантар Трейд, 2021.- 118б.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Арстанбаева, Б.Б.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процестік құқығы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Оқу-практикалық құрал / Б.Б. Арстанбаева, С.Н. Кадацкий, Ж.К. Нұрмағамбетова.- Алматы: Лантар Трейд, 2022.- 160б.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Арстанбаева, Б.Б.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процестік құқығы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Оқу-практикалық құрал / Б.Б. Арстанбаева, С.Н. Кадацкий, Ж.К. Нұрмағамбетова.- Алматы: Лантар Трейд, 2022.- 160б.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Х621.163.1я73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Әбдәлі, А.А.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"Жергілікті полиция қызметімен құқық бұзушылықтардың алдын влу"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А.А. Әбдәлі.- Алматы: Лантар Трейд, 2021.- 124б.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Х629.14я2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Баданова, А.Н.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Тергеушінің жауап алу кезіндегі заманауи түсіндірме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А.Н. Баданова.- Алматы: Лантар Трейд, 2022.- 188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Х621.163.1я73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Жакеев, Ж.С.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Жергілікті полиция қызметінің жеке-профилактикалық жұмысын іске асыру жөніндегі қызметтік іс жүргізу: анықтамалық құралы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Ж.С. Жакеев, А.А. Әбдәлі.- Алматы: Лантар Трейд, 2021.- 75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Имашев, Б.Е.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құқығы. Жалпы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Б.Е. Имашев, С.Б. Абутаева.- Алматы: Эверо, 2022.- 384б.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Имашев, Б.Е.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Қылмыстық құқығы (Жалпы бөлік)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сызбалар альбомы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Б.Е. Имашев, Қ.Р. Сарықұлова, С.Б. Абутаева.- Алматы: Эверо, 2022.- 108б.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Кадацкий, С.Н.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Практикум по уголовно-процессуальному праву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Учебно-практическое пособие / С.Н. Кадацкий, Б.Б. Арстанбаева.- Алматы: Лантар Трейд, 2022.- 200с.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Калиев, И.А.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Антикоррупционная политика и законодательство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И.А. Калиев, Б.В. Поломарчук.- Алматы: Эверо, 2022.- 392с.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Кенжетаева, Г.К.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қызмет және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Г.К. Кенжетаева, А. Азимхан, Ж.Б. Кенжин.- Алматы: Эверо, 2022.- 156б.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Х628.111.5я73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Қаженов, Е.Е.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Меншікке қарсы қылмыстық құқық бұзушылықтыр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Е.Е. Қаженов, А.С. Қаженова.- Алматы: Лантар Трейд, 2022.- 133б.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Максатов, Н.Р.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Процессуальные документы по гражданским делам. Часть 1 (образцы исков, ходатайств и заявлений)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Н.Р. Максатов, С.А. Акимбекова, О.Т. Алимов.- Алматы: Эверо, 2022.- 272с.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Х621.163.1(2К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Медведева, А.Н.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лекций по дисциплине "Основы управления в органах внутренних дел"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Курс лекций / А.Н. Медведева.- Алматы: Лантар Трейд, 2021.- 333с.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Медведева, А.Н.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әкімшілік құқық бойынша тапсырма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Сборник задач по административному праву Республики Казахстан: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әжірибелік құрал / А.Н. Медведева, А.М. Сагалиева.- Алматы: Лантар Трейд, 2021.- 114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Мейірбекова, Г.Б.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Азаматтық құқығы (Жалпы бөлім)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Г.Б. Мейірбекова.- Алматы: Эверо, 2022.- 228б.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сараптамасы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М.Н. Мырзаханова.- Алматы: Эверо, 2022.- 316б.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Судебная экспертиза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М.Н. Мырзаханова.- Алматы: Эверо, 2022.- 340с.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Пирназарова, К.С.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"Құқық негіздері"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лекция және тапсырмалар жинағы. Курс лекций и заданий по дисциплине "Основы права"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К.С. Пирназарова.- Алматы: Альманахъ, 2021.- 211б.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Х629.4(2)я73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криминалистике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пособие.- Алматы: Лантар Трейд, 2021.- 114с.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Рахметов, С.М.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құқығы. Жалпы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С.М. Рахметов, А.М. Алибекова.- Алматы: Лантар Трейд, 2022.- 439б.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Рустемова, Г.Р.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законодательство о медицинских правонарушениях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Г.Р. Рустемова.- Алматы: Лантар Трейд, 2022.- 126с.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Х628.103(2К)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Садыков, А.Ж.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деятельности службы пробации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Альбом схем / А.Ж. Садыков, А.К. Исергепова.- Алматы: Лантар Трейд, 2022.- 62с.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Х628.103(2К)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Садыков, А.Ж.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Пробация қызметін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сызба альбомы / А.Ж. Садыков, А.К. Исергепова.- Алматы: Лантар Трейд, 2022.- 63б.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Скороход, О.И.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Трудовое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Учебно-практическое пособие / О.И. Скороход.- Алматы: Альманахъ, 2022.- 224с.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Сырымбетұлы, 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заманғы саяс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құқықтық ілім және ел басқарудың озық үлгілері мен тәжірибесі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 Сырымбетұлы.- Алматы: Лантар Трейд, 2021.- 397б.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Токсанова, М.Б.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Государственная система профилактики бытового насилия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М.Б. Токсанова.- Алматы: Альманахъ, 2021.- 204с.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Трасологическая экспертиза современных пломбировочных устрой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ств пр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и расследовании транспортных преступлений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Едресов С.А., Демин К.Е., Потокина Л.И., Балтабаев С.А. и др.- Алматы: Лантар Трейд, 2021.- 129с.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Х628.103(2К)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Тулкинбаев, Н.А.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"Пробация қызметін ұйымдастыру" тапсырмалар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Н.А. Тулкинбаев, А.К. Исергепова, А.Ж. Садыков.- Алматы: Лантар Трейд, 2021.- 40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Х628.103(2К)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Тулкинбаев, Н.А.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задач "Организация деятельности службы пробации"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Н.А. Тулкинбаев, А.К. Исергепова, А.Ж. Садыков.- Алматы: Лантар Трейд, 2021.- 45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право Казахстана и России.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отв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Р.М. Абдрашев, С.В. Маликов, А.И. Чучаев.- Алматы: Эверо, 2022.- 544с.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Х891я73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мемлекеттеріндегі прокуратура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жалпы ред. Е.С.Мерзадинов.- Алматы: ТОО Лантар Трейд, 2020.- 201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Х628.332я73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Ювенальная криминология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Клейберг Ю.А., Ракимбаев Е.Н., Абдилда Д.А., Жайлау Ж.- Алматы: Лантар Трейд, 2022.- 221с.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Pr="008D55A6" w:rsidRDefault="00803744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Ибраев, А.С.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Техносфералық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іпсіздік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А.С. Ибраев, А.С. Сабырова, Б.У. Бектасов.- Алматы: Альманах, 2022.- 208б.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Ибраев, А.С.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Техносферная безопасность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Ибраев, А.С. Сабырова, Б.У. Бектасов.- Алматы: Альманах, 2022.- 209б.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Тіршілік қауіпсіздік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Есенаманова М.С., Есенаманова Ж.С., Тлепбергенова А.Е., Рыскалиева Д.- Алматы: Лантар Трейд, 2020.- 229б.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Цыганков, С.Г.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практических расчетов по пожарной безопасности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С.Г. Цыганков.- Алматы: Лантар Трейд, 2021.- 134с.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Ширванов, Р.Б.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Өнеркәсіптік қауіпсіздікті техникалық реттеудің заманауи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Р.Б. Ширванов, А.С. Ибраев.- Алматы: Альманах, 2020.- 119б.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Ширванов, Р.Б.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аспекты технического регулирования промышленной безопасности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Р.Б. Ширванов.- Алматы: Альманахъ, 2019.- 204с.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51B6A" w:rsidRDefault="00F51B6A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361E62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F51B6A" w:rsidRDefault="00F51B6A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E5670C" w:rsidRDefault="00E5670C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Ч421.26я7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Алиева, Г.С.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Оқушылардың жобалау әрекеттерін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нұсқау / Г.С. Алиева, Р.Т. Бапашева.- Алматы: Эверо, 2022.- 88б.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Асқарова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Ғ.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жүйесінде жастардың әлеуметтік құзырлығын қалыптастырудың ғылыми-педагогикалық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Ғ.А. Асқарова.- Алматы: Альманах, 2022.- 325б.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Аяшев, О.А.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логического мышления младших школьников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О.А. Аяшев, А.Б. Ибашова.- Алматы: Эверо, 2022.- 248с.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Балдина, И.В.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Первые шаги воспитателя. Воспитатель дошкольных организаций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екомендации / И.В. Балдина, В.Н. Трофимова.- Алматы: Альманах, 2020.- 129с.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Ч411.389я73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Бекмагамбетова, Р.К.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ребенка к детскому саду и к школе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Р.К. Бекмагамбетова.- Алматы: Альманах, 2019.- 84с.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Берикханова, А.Е.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мамандыққа кіріспе. Кәсіби құзіретті ұстаздарды даярлау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А.Е. Берикханова.- Алматы: Palitra Press, 2022.- 240б.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Бухарбаев, М.А.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педагогические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М.А. Бухарбаев, В.Н. Казагачев.- Алматы: Эверо, 2022.- 220с.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 оқыту әдістемесі. І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оқпанов Е.А., Абулғазиев А.У., Сергеева А.М., Әбдіманапов Б.Ш.- Алматы: Эверо, 2022.- 244б.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 оқыту әдістемесі. ІІ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оқпанов Е.А., Абулғазиев А.У., Сергеева А.М., Әбдіманапов Б.Ш.- Алматы: Эверо, 2022.- 184б.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Ч426.45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Жұмағұлова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Биологияны оқыту үдерісінде мазмұнды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таңбалық модельдерді пайдалану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Қ.А. Жұмағұлова.- Алматы: Эверо, 2022.- 128б.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Ч421.352.13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Иманбаева, С.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Патриоттық тәрбие берудің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С. Иманбаева.- Алматы: ОНОН, 2017.- 316б.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Ч481.266я73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Исакова, С.С.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Студенттердің педагогикалық тәжірибесі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Исакова.- Алматы: Альманахъ, 2022.- 154б.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Кумисбекова, Ж.Н.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Бастауыш мектепте тәрбие жұмысының теориясы мен әдістемесі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шығармашылық тапсырмалар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Ж.Н. Кумисбекова.- Алматы: Эверо, 2022.- 144б.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Кусаинов, Г.М.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білім беру мазмұнын жаңарту: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әрекетке нұсқаулық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Г.М. Кусаинов, А.Ш. Танирбергенова, А.Е. Дүйсебекова.- Алматы: Эверо, 2022.- 324б.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Кусаинов, Г.М.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Обновление содержания начального образования: Руководство к действию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Г.М. Кусаинов, А.Ш. Танирбергенова, А.Е. Дуйсебекова.- Алматы: Эверо, 2022.- 344с.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Құрманәлиев, М.Қ.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Ғылыми-зерттеу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М.Қ. Құрманәлиев.- Алматы: Альманах, 2021.- 258б.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Ч421.385.4я73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Мамирова, К.Н.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Краеведение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К.Н. Мамирова.- Алматы: Эверо, 2022.- 104с.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Ч426.43я73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Мамирова, К.Н.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учебника географии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К.Н. Мамирова.- Алматы: Эверо, 2022.- 208с.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Мирза, Н.В.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и проведение кружковой работы на педагогических специальностях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Н.В. Мирза.- Алматы: Эверо, 2022.- 100с.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Нуржанова, Т.Т.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 высшей школы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Т.Т. Нуржанова, А.Е. Тастемирова, Д.Т. Махметова.- Алматы: ЭСПИ, 2021.- 188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Нурлыбекова, А.Б. </w:t>
      </w:r>
    </w:p>
    <w:p w:rsidR="00687EA9" w:rsidRP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87EA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Innovative educational activity in pedagogy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 [Text]: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Нурлыбекова</w:t>
      </w:r>
      <w:proofErr w:type="gramStart"/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Эверо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>, 2022.- 124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687EA9" w:rsidRP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87EA9" w:rsidRP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</w:t>
      </w:r>
      <w:r w:rsidRPr="00687EA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421.24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687EA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687EA9" w:rsidRP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r w:rsidRPr="00687EA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-53</w:t>
      </w:r>
      <w:r w:rsidRPr="00687EA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87EA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Оқытудың</w:t>
      </w:r>
      <w:r w:rsidRPr="00687EA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ұжымдық</w:t>
      </w:r>
      <w:r w:rsidRPr="00687EA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(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интербелсенді</w:t>
      </w:r>
      <w:r w:rsidRPr="00687EA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)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тәсілінің</w:t>
      </w:r>
      <w:r w:rsidRPr="00687EA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педагогикалық</w:t>
      </w:r>
      <w:r w:rsidRPr="00687EA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технологиясы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>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Дьяченко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Кусаинов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Васильева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Е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Абыканова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Эверо</w:t>
      </w:r>
      <w:r w:rsidRPr="00687EA9">
        <w:rPr>
          <w:rFonts w:ascii="Kz Times New Roman" w:hAnsi="Kz Times New Roman" w:cs="Kz Times New Roman"/>
          <w:sz w:val="20"/>
          <w:szCs w:val="20"/>
          <w:lang w:val="en-US"/>
        </w:rPr>
        <w:t xml:space="preserve">, 2022.- </w:t>
      </w:r>
      <w:r>
        <w:rPr>
          <w:rFonts w:ascii="Kz Times New Roman" w:hAnsi="Kz Times New Roman" w:cs="Kz Times New Roman"/>
          <w:sz w:val="20"/>
          <w:szCs w:val="20"/>
        </w:rPr>
        <w:t>220б.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Сейталиев, Қ.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 Сейталиев.- 3-ші басылым.- Алматы: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ім, 2022.- 400б.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Сихимбаева, С.М. 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Белсенді оқыту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С.М. Сихимбаева.- Алматы: Эверо, 2022.- 104б.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Ч411я73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дошкольная дидактика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Алиманова А.Т., Бухарбаев М.А., Арстанова А.О., Казагачев В.Н.- Алматы: Эверо, 2022.- 376с.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5670C" w:rsidRDefault="00E5670C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bookmarkStart w:id="0" w:name="_GoBack"/>
      <w:bookmarkEnd w:id="0"/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E43" w:rsidRDefault="00476E43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B733A" w:rsidRDefault="004B733A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874AA" w:rsidRDefault="004859DA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proofErr w:type="gramStart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>Дене</w:t>
      </w:r>
      <w:proofErr w:type="gramEnd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шыны</w:t>
      </w: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қтыру</w:t>
      </w:r>
      <w:r w:rsid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және спорт</w:t>
      </w:r>
    </w:p>
    <w:p w:rsidR="00BB18AE" w:rsidRDefault="00BB18AE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Ч517.11я73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Джекенов, П.С. 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Жоғары оқу орнындағы өтетін жеңіл атлетика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дәріс жиынтығы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П.С. Джекенов.- Алматы: Альманах, 2022.- 226б.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Ч426.73я73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Джекенов, П.С. 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Спорт мектептеріндегі қол добын ұйымдастыр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П.С. Джекенов, М. Бекбергенова, Г.М. Уразова.- Алматы: Альманах, 2022.- 164б.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Орлов, А.И. 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Научно-методические основы педагогического контроля двигательных способностей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А.И. Орлов, А.К. Есельбаева.- Алматы: Альманахъ, 2022.- 204с.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Ч516я73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Сихымбаев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Гимнастика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С. Сихымбаев, А.А. Килибаев.- Алматы: Лантар Трейд, 2021.- 246б.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Ч515.6я73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Сихымбаев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Спорттық ойындар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С. Сихымбаев, А.А. Килибаев.- Алматы: Лантар Трейд, 2021.- 320б.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Ч51я2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илібаев, Б.А. 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шынықтыру және спорт" мамандығына арналған қысқаша қазақша-орысша атаулар мен ұғымдардың анықтамылық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Сөздік / Б.А. Шилібаев, Д.І. Минарбеков, Ж.А. Пушкулов.- Алматы: Альманах, 2022.- 114б.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я73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илібаев, Б.А. 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және спорт менеджменті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Б.А. Шилібаев, Ж.А. Пушкулов, Д.І. Минарбеков.- Алматы: Альманах, 2021.- 120б.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BB18AE" w:rsidRDefault="00BB18AE" w:rsidP="00BB18A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Default="00476E43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76E43" w:rsidRDefault="00476E43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3721ED" w:rsidRDefault="003721ED" w:rsidP="00E027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A70E9A" w:rsidRDefault="00663B48" w:rsidP="00E027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2C4D1F">
        <w:rPr>
          <w:rFonts w:ascii="Kz Times New Roman" w:hAnsi="Kz Times New Roman" w:cs="Kz Times New Roman"/>
          <w:b/>
          <w:i/>
          <w:sz w:val="32"/>
          <w:szCs w:val="32"/>
        </w:rPr>
        <w:t>Журналистика</w:t>
      </w:r>
    </w:p>
    <w:p w:rsidR="003721ED" w:rsidRPr="003721ED" w:rsidRDefault="003721ED" w:rsidP="003721E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721ED">
        <w:rPr>
          <w:rFonts w:ascii="Kz Times New Roman" w:hAnsi="Kz Times New Roman" w:cs="Kz Times New Roman"/>
          <w:sz w:val="20"/>
          <w:szCs w:val="20"/>
        </w:rPr>
        <w:t>Поступлений нет</w:t>
      </w:r>
    </w:p>
    <w:p w:rsidR="003721ED" w:rsidRPr="003721ED" w:rsidRDefault="003721ED" w:rsidP="003721E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C4D1F" w:rsidRPr="002C4D1F" w:rsidRDefault="002C4D1F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597B89" w:rsidRPr="004D3F6D" w:rsidRDefault="00597B89" w:rsidP="00A907F8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5027CF" w:rsidRDefault="00361E62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Филология ғылымдары</w:t>
      </w:r>
    </w:p>
    <w:p w:rsidR="003074B1" w:rsidRPr="003074B1" w:rsidRDefault="00DD3A22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3074B1"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="003074B1"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 w:rsidR="003074B1"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="003074B1"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On Screen 1.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Student's Book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 Эванс, Дж. Дули.- Express Publishing, 2022.- 137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(2=Каз)5-5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Абай. Ақыл сөздер. Өлеңдер. Абай. Мудрые изречения. Стихи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 А. Рахымбекова.- Алматы: Лантар Трейд, 2020.- 115б.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(2=Каз)5-5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Абай. Шығармаларының екі томдық толық жинағы. І том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еңдер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Жинақ.- Алматы: Лантар Трейд, 2020.- 364б.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(2=Каз)5-5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Абай. Шығармаларының екі томдық толық жинағы. ІІ том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ра сөздер, аудармалар, поэмалар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Жинақ.- Алматы: Лантар Трейд, 2020.- 234б.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Ш5(2=Каз)7-4Кекілбаев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іш Кекілбаев. І том: Шығармашылығы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Энциклопедия.- Алматы: Арыс, 2018.- 800б.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Ш5(2=Каз)7-4Кекілбаев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Әбіш Кекілбаев. ІІ том: 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ірі мен ортасы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Энциклопедия.- Алматы: Арыс, 2020.- 768б.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Багдасарова, Н.А.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New Express English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Н.А. Багдасарова, М.Л. Тарновская.- Алматы: Лантар Трейд, 2019.- 362с.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Ш5(2=Каз)5-3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Бекбосынов, М.Н.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 дәуірі және Мәшһүр Жүсі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романтизмі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М.Н. Бекбосынов, Ә.Ә. Әліәкбар.- Алматы: Лантар Трейд, 2022.- 289б.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Бекбосынов, М.Н.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Дулат Бабатайұ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лы 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әне Абай шығармаларындағы отарлық езгіге қарсы әдеби сарын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М.Н. Бекбосынов.- Алматы: Лантар Books, 2022.- 173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Бекбосынов, М.Н.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ғасырдағы 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М.Н. Бекбосынов.- Алматы: Лантар Трейд, 2022.- 205б.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Бекбосынов, М.Н.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әкәрім тағылымы (Шәһкерім Құдайбердіұлы ғұмырбаянының ғибратты ізімен)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М.Н. Бекбосынов.- Алматы: Лантар Books, 2022.- 56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Дули, Д.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On Screen 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. Teacher's Book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Дженни Дули, Вирджиния Эванс.- 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Express Publishing, 2022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116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Blockbuster 1.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Student's Book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Дж. 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 Express Publishing, 2020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187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 +CD.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Blockbuster 1.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Teacher's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2007.- 229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Blockbuster 1.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Workbook &amp; Grammar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2020.- 151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Blockbuster 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2022.- 151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.+CD.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lastRenderedPageBreak/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Blockbuster 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Teacher's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2011.- 283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Blockbuster 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Workbook &amp; Grammar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2021.- 176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Blockbuster 3.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2019.- 152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.+CD.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Blockbuster 3.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Teacher's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2015.- 328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Blockbuster 3.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Workbook &amp; Grammar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2022.- 208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Blockbuster 4.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2017.- 158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.+CD.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Blockbuster 4.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Teacher's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2011.- 223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Blockbuster 4.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Workbook &amp; Grammar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2017.- 144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On Screen.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C1.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2021.- 152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On Screen.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C1. Teacher's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2020.- 152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15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On Screen.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C1. Workbook &amp; Grammar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2021.- 192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On Screen.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2022.- </w:t>
      </w:r>
      <w:r>
        <w:rPr>
          <w:rFonts w:ascii="Kz Times New Roman" w:hAnsi="Kz Times New Roman" w:cs="Kz Times New Roman"/>
          <w:sz w:val="20"/>
          <w:szCs w:val="20"/>
        </w:rPr>
        <w:t>116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Ш141.2-22я73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Ермакова, В.И.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Синтаксис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В.И. Ермакова.- 2-е изд.- Алматы: Альманахъ, 2021.- 270с.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Ш10я73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Жанпеисова, Н.М.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іміндегі ғылыми зерттеу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Н.М. Жанпеисова, С.С. Исакова.- 2-басылым.- Алматы: Альманахъ, 2021.- 226б.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 24-34я73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Исакова, С.С.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терминология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Исакова.- 2-басылым.- Алматы: Альманахъ, 2022.- 262б.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Ш5(2=Каз)5-4 Абай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А.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 жетілуінің саты-сатылары (Абайдың жаңа үлгідегі өмірбаяны)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 Омаров.- Алматы: Лантар Трейд, 2021.- 103б.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іміне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Құраст.: Молгаждарова Қ.К.- Алматы: Альманахъ, 2019.- 249б.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Ш143.21-2я73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Чистов, В.В.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Практическая грамматика английского языка. Practical Grammar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В.В. Чистов.- Алматы: Лантар Трейд, 2022.- 242с.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Эванс, В.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On Screen 1.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Teacher's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2022.- 127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On Screen 1.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Workbook &amp; Grammar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2022.- 105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On Screen 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2022.- 153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 +CD.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On Screen 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Teacher's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2021.- 153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On Screen 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Workbook &amp; Grammar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2022.- 115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On Screen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2022.- 132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On Screen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Teacher's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2021.- 132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lastRenderedPageBreak/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Pathways to Literature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Пути в литературу: Учебное пособие / В. Эванс, Дж. 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 Express Publishing, 2021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232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Pathways to Literature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Пути в литературу: Учебное пособие / В. Эванс, Дж. 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 Express Publishing, 2021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232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Pathways to Literature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Пути в литературу: Учебное пособие / В. Эванс, Дж. 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 Express Publishing, 2021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232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Pathways to Literature.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Teacher's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 = </w:t>
      </w:r>
      <w:r>
        <w:rPr>
          <w:rFonts w:ascii="Kz Times New Roman" w:hAnsi="Kz Times New Roman" w:cs="Kz Times New Roman"/>
          <w:sz w:val="20"/>
          <w:szCs w:val="20"/>
        </w:rPr>
        <w:t>Пути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литературу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2022.- 144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Upstream A1+.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Student's Book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 Эванс, Дж. 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 Express Publishing, 2022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132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Upstream A1+.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Teacher's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2017.- 186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Upstream A2.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2021.- 152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Upstream A2.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Workbook.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2021.- 88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Upstream B1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 Эванс, Дж. Дули.- Express Publishing, 2021.- 1электр.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Эванс, В.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Upstream B1. Student's Book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 Эванс, Дж. 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 Express Publishing, 2021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152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Upstream B1.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Workbook.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2022.- 88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Upstream B2+.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Боб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Оби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2021.- 264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Upstream B2.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Student's Book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 Эванс, Дж. 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 Express Publishing, 2021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228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Upstream B2+.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Workbook.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2022.- 134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Upstream B2.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Workbook.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2022.- 150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Upstream Elementary A2.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DVD Activity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Express Publishing, 2006.- 40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Эванс, В.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Upstream Elementary A2.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Teacher's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Express Publishing, 2019.- 152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Upstream Pre-Intermediate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Teacher's Book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 Эванс, Дж. Дули.- Express Publishing, 2017.- 162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Эванс, В.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Upstream 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+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 Эванс, Дж. Дули.- Express Publishing, 2021.- 1электр.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Эванс, В.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Upstream 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+. Teacher's Book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 Эванс, Боб Оби.- 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Express Publishing, 2017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189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Upstream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Teacher's Book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 Эванс, Дж. 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 Express Publishing, 2020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230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Upstream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Advanced.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Вирджиния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Дженни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Линда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Эдвардс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2014.- 262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Upstream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Teacher's Book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 Эванс, Дж. Дули, Линда Эдвардс.- Express Publishing, 2020.- 192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Эванс, В.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Upstream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Proficiency.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Teacher's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2018.- 180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Upstream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Express Publishing, 2021.- 272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3074B1" w:rsidRP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lastRenderedPageBreak/>
        <w:tab/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Upstream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Workbook.</w:t>
      </w:r>
      <w:proofErr w:type="gramEnd"/>
      <w:r w:rsidRPr="003074B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Student's Book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3074B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Express Publishing, 2020.- 112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074B1" w:rsidRDefault="003074B1" w:rsidP="003074B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544B" w:rsidRDefault="00AC544B" w:rsidP="00DD3A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14331C" w:rsidRDefault="005C637E" w:rsidP="003B59D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Өнер. Өнертану</w:t>
      </w:r>
    </w:p>
    <w:p w:rsidR="00857B02" w:rsidRDefault="00857B02" w:rsidP="00857B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Щ95</w:t>
      </w:r>
    </w:p>
    <w:p w:rsidR="00857B02" w:rsidRDefault="00857B02" w:rsidP="00857B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Ракишева, К.Б. </w:t>
      </w:r>
    </w:p>
    <w:p w:rsidR="00857B02" w:rsidRDefault="00857B02" w:rsidP="00857B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Домбыра мен фортепианоға лайықталған шетел композиторларының шығармалары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К.Б. Ракишева, А.Т. Ракишева.- Алматы: IPS, 2022.- 132с.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857B02" w:rsidRDefault="00857B02" w:rsidP="00857B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57B02" w:rsidRDefault="00857B02" w:rsidP="00857B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33136" w:rsidRDefault="00F33136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  <w:r w:rsidRPr="001874D1">
        <w:rPr>
          <w:rFonts w:ascii="Kz Times New Roman" w:hAnsi="Kz Times New Roman" w:cs="Kz Times New Roman"/>
          <w:b/>
          <w:i/>
          <w:sz w:val="32"/>
          <w:szCs w:val="32"/>
          <w:lang w:val="kk-KZ"/>
        </w:rPr>
        <w:t>Дін</w:t>
      </w:r>
    </w:p>
    <w:p w:rsidR="00F33136" w:rsidRDefault="00F33136" w:rsidP="00F3313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D83789" w:rsidRPr="00597B89" w:rsidRDefault="00597B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Поступлений нет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E123DC" w:rsidRPr="00E123DC" w:rsidRDefault="00E123DC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D83789" w:rsidRDefault="00D83789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D75FEA" w:rsidRDefault="00D75FEA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D75FEA" w:rsidRDefault="00D75FEA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C61BD3" w:rsidRDefault="00647256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Фиолософия. Психология</w:t>
      </w:r>
    </w:p>
    <w:p w:rsidR="00030CD0" w:rsidRDefault="00030CD0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857B02" w:rsidRDefault="00857B02" w:rsidP="00857B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Ю936</w:t>
      </w:r>
    </w:p>
    <w:p w:rsidR="00857B02" w:rsidRDefault="00857B02" w:rsidP="00857B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857B02" w:rsidRDefault="00857B02" w:rsidP="00857B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Когнитивная терапия: полное руководство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Руководство / Дж. Бек.- Москва: ООО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"И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.Д.Вильямс", 2019.- 400с.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57B02" w:rsidRDefault="00857B02" w:rsidP="00857B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57B02" w:rsidRDefault="00857B02" w:rsidP="00857B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857B02" w:rsidRDefault="00857B02" w:rsidP="00857B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Сейталиев, Қ. </w:t>
      </w:r>
    </w:p>
    <w:p w:rsidR="00857B02" w:rsidRDefault="00857B02" w:rsidP="00857B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 Сейталиев.- 3-ші басылым.- Алматы: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ім, 2022.- 360б.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857B02" w:rsidRDefault="00857B02" w:rsidP="00857B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57B02" w:rsidRDefault="00857B02" w:rsidP="00857B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0CD0" w:rsidRDefault="00030CD0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5A4495" w:rsidRDefault="005A4495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D83789" w:rsidRPr="00031E8E" w:rsidRDefault="00FC5A67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031E8E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Әмбебап әдебиет</w:t>
      </w:r>
    </w:p>
    <w:p w:rsidR="00DD41BA" w:rsidRDefault="00DD41BA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DD41BA" w:rsidRPr="00233576" w:rsidRDefault="005A4495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Поступлений нет</w:t>
      </w: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41BA" w:rsidRDefault="00DD41BA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E123DC" w:rsidRPr="00E123DC" w:rsidRDefault="00E123DC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</w:p>
    <w:sectPr w:rsidR="00E123DC" w:rsidRPr="00E1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06E6"/>
    <w:rsid w:val="00030CD0"/>
    <w:rsid w:val="00031E8E"/>
    <w:rsid w:val="0003214F"/>
    <w:rsid w:val="00034791"/>
    <w:rsid w:val="000468E6"/>
    <w:rsid w:val="00075D4C"/>
    <w:rsid w:val="000836CD"/>
    <w:rsid w:val="0008741E"/>
    <w:rsid w:val="00093F80"/>
    <w:rsid w:val="000A7389"/>
    <w:rsid w:val="000B03BF"/>
    <w:rsid w:val="000C227C"/>
    <w:rsid w:val="000C4B61"/>
    <w:rsid w:val="000C638C"/>
    <w:rsid w:val="000D0E7F"/>
    <w:rsid w:val="000D4C69"/>
    <w:rsid w:val="000D6B7D"/>
    <w:rsid w:val="000F3C6A"/>
    <w:rsid w:val="0011726B"/>
    <w:rsid w:val="0012250A"/>
    <w:rsid w:val="0012265F"/>
    <w:rsid w:val="00122D0E"/>
    <w:rsid w:val="00141177"/>
    <w:rsid w:val="00141870"/>
    <w:rsid w:val="0014331C"/>
    <w:rsid w:val="00145013"/>
    <w:rsid w:val="00151500"/>
    <w:rsid w:val="00152BDD"/>
    <w:rsid w:val="001658B2"/>
    <w:rsid w:val="0016711E"/>
    <w:rsid w:val="001703AB"/>
    <w:rsid w:val="00180BCD"/>
    <w:rsid w:val="00182B70"/>
    <w:rsid w:val="001874D1"/>
    <w:rsid w:val="001969F6"/>
    <w:rsid w:val="001A3C15"/>
    <w:rsid w:val="001B1F0D"/>
    <w:rsid w:val="001B30BE"/>
    <w:rsid w:val="001B45A7"/>
    <w:rsid w:val="001C39D0"/>
    <w:rsid w:val="001D1BFC"/>
    <w:rsid w:val="001D1D94"/>
    <w:rsid w:val="001D3EDF"/>
    <w:rsid w:val="001E2993"/>
    <w:rsid w:val="001E450D"/>
    <w:rsid w:val="001F594D"/>
    <w:rsid w:val="00215924"/>
    <w:rsid w:val="00225D9D"/>
    <w:rsid w:val="00227C19"/>
    <w:rsid w:val="00230AA0"/>
    <w:rsid w:val="00233576"/>
    <w:rsid w:val="00242EE3"/>
    <w:rsid w:val="00251CED"/>
    <w:rsid w:val="00251E88"/>
    <w:rsid w:val="00256F1A"/>
    <w:rsid w:val="00263F4D"/>
    <w:rsid w:val="00266D6A"/>
    <w:rsid w:val="00285278"/>
    <w:rsid w:val="00285D84"/>
    <w:rsid w:val="00291567"/>
    <w:rsid w:val="002A0C32"/>
    <w:rsid w:val="002A716D"/>
    <w:rsid w:val="002B0610"/>
    <w:rsid w:val="002C4D1F"/>
    <w:rsid w:val="002D2563"/>
    <w:rsid w:val="002D68B7"/>
    <w:rsid w:val="002E3CB5"/>
    <w:rsid w:val="00304E29"/>
    <w:rsid w:val="003074B1"/>
    <w:rsid w:val="0031272B"/>
    <w:rsid w:val="003148A6"/>
    <w:rsid w:val="00326F92"/>
    <w:rsid w:val="00327FD5"/>
    <w:rsid w:val="003351CC"/>
    <w:rsid w:val="00350A0C"/>
    <w:rsid w:val="00352326"/>
    <w:rsid w:val="0035239D"/>
    <w:rsid w:val="003537D7"/>
    <w:rsid w:val="00361B23"/>
    <w:rsid w:val="00361E62"/>
    <w:rsid w:val="003721ED"/>
    <w:rsid w:val="003723D5"/>
    <w:rsid w:val="00372D4B"/>
    <w:rsid w:val="00382EEC"/>
    <w:rsid w:val="003942A6"/>
    <w:rsid w:val="003A0C65"/>
    <w:rsid w:val="003B59DD"/>
    <w:rsid w:val="003C378C"/>
    <w:rsid w:val="003C74FC"/>
    <w:rsid w:val="003D177E"/>
    <w:rsid w:val="003E4263"/>
    <w:rsid w:val="003E49E6"/>
    <w:rsid w:val="003F1CEB"/>
    <w:rsid w:val="003F2C1B"/>
    <w:rsid w:val="0041388B"/>
    <w:rsid w:val="00416CC1"/>
    <w:rsid w:val="004257CF"/>
    <w:rsid w:val="00446B53"/>
    <w:rsid w:val="00452822"/>
    <w:rsid w:val="00470F8B"/>
    <w:rsid w:val="0047605E"/>
    <w:rsid w:val="00476E43"/>
    <w:rsid w:val="004859DA"/>
    <w:rsid w:val="00492D01"/>
    <w:rsid w:val="004A4351"/>
    <w:rsid w:val="004A4B54"/>
    <w:rsid w:val="004A6CEB"/>
    <w:rsid w:val="004B38A4"/>
    <w:rsid w:val="004B733A"/>
    <w:rsid w:val="004D3F6D"/>
    <w:rsid w:val="004E256D"/>
    <w:rsid w:val="004F2944"/>
    <w:rsid w:val="004F4263"/>
    <w:rsid w:val="005027CF"/>
    <w:rsid w:val="0051403B"/>
    <w:rsid w:val="00516401"/>
    <w:rsid w:val="00523882"/>
    <w:rsid w:val="0052430E"/>
    <w:rsid w:val="00532483"/>
    <w:rsid w:val="005414D2"/>
    <w:rsid w:val="00597B89"/>
    <w:rsid w:val="005A4495"/>
    <w:rsid w:val="005B29BF"/>
    <w:rsid w:val="005B39FD"/>
    <w:rsid w:val="005B439C"/>
    <w:rsid w:val="005B65E2"/>
    <w:rsid w:val="005C637E"/>
    <w:rsid w:val="005D1579"/>
    <w:rsid w:val="005D2652"/>
    <w:rsid w:val="005E5920"/>
    <w:rsid w:val="005E59FE"/>
    <w:rsid w:val="00607DE7"/>
    <w:rsid w:val="00614493"/>
    <w:rsid w:val="006226AA"/>
    <w:rsid w:val="00636F50"/>
    <w:rsid w:val="00643609"/>
    <w:rsid w:val="00647256"/>
    <w:rsid w:val="0065511B"/>
    <w:rsid w:val="006602E5"/>
    <w:rsid w:val="00663B48"/>
    <w:rsid w:val="00682C11"/>
    <w:rsid w:val="006837F1"/>
    <w:rsid w:val="00686D10"/>
    <w:rsid w:val="00687EA9"/>
    <w:rsid w:val="006D000A"/>
    <w:rsid w:val="006D5CEB"/>
    <w:rsid w:val="006E1632"/>
    <w:rsid w:val="006E25E9"/>
    <w:rsid w:val="006F27DF"/>
    <w:rsid w:val="006F5C15"/>
    <w:rsid w:val="006F65E9"/>
    <w:rsid w:val="00702B43"/>
    <w:rsid w:val="00707CAC"/>
    <w:rsid w:val="00712291"/>
    <w:rsid w:val="00735233"/>
    <w:rsid w:val="007671BD"/>
    <w:rsid w:val="00771498"/>
    <w:rsid w:val="00772A9A"/>
    <w:rsid w:val="007770EE"/>
    <w:rsid w:val="007874AA"/>
    <w:rsid w:val="00792C0D"/>
    <w:rsid w:val="007B3DB3"/>
    <w:rsid w:val="007D4E60"/>
    <w:rsid w:val="007E2371"/>
    <w:rsid w:val="007E2BCC"/>
    <w:rsid w:val="007E3D26"/>
    <w:rsid w:val="007E69F8"/>
    <w:rsid w:val="007E6A31"/>
    <w:rsid w:val="007F0B9C"/>
    <w:rsid w:val="007F4AF7"/>
    <w:rsid w:val="007F5E0A"/>
    <w:rsid w:val="007F620D"/>
    <w:rsid w:val="00801C3F"/>
    <w:rsid w:val="00803744"/>
    <w:rsid w:val="00822B56"/>
    <w:rsid w:val="00837EB5"/>
    <w:rsid w:val="00857B02"/>
    <w:rsid w:val="00863F99"/>
    <w:rsid w:val="0088169B"/>
    <w:rsid w:val="0088373A"/>
    <w:rsid w:val="008A163A"/>
    <w:rsid w:val="008A595D"/>
    <w:rsid w:val="008A5F2E"/>
    <w:rsid w:val="008C4928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6224A"/>
    <w:rsid w:val="009641E7"/>
    <w:rsid w:val="00973013"/>
    <w:rsid w:val="009735E5"/>
    <w:rsid w:val="00975086"/>
    <w:rsid w:val="00987C1C"/>
    <w:rsid w:val="00995CDC"/>
    <w:rsid w:val="009B210D"/>
    <w:rsid w:val="009B65F2"/>
    <w:rsid w:val="009C4AC8"/>
    <w:rsid w:val="009F7A4D"/>
    <w:rsid w:val="00A03004"/>
    <w:rsid w:val="00A110A3"/>
    <w:rsid w:val="00A34FB7"/>
    <w:rsid w:val="00A428DC"/>
    <w:rsid w:val="00A45D07"/>
    <w:rsid w:val="00A478AA"/>
    <w:rsid w:val="00A70E9A"/>
    <w:rsid w:val="00A907F8"/>
    <w:rsid w:val="00A923D9"/>
    <w:rsid w:val="00A960A4"/>
    <w:rsid w:val="00AA0995"/>
    <w:rsid w:val="00AA5FD2"/>
    <w:rsid w:val="00AA6E00"/>
    <w:rsid w:val="00AB2746"/>
    <w:rsid w:val="00AB2A2D"/>
    <w:rsid w:val="00AC0F83"/>
    <w:rsid w:val="00AC33A6"/>
    <w:rsid w:val="00AC544B"/>
    <w:rsid w:val="00AE59DC"/>
    <w:rsid w:val="00AF155C"/>
    <w:rsid w:val="00B204C3"/>
    <w:rsid w:val="00B20643"/>
    <w:rsid w:val="00B2074A"/>
    <w:rsid w:val="00B44666"/>
    <w:rsid w:val="00B567C6"/>
    <w:rsid w:val="00B56E6B"/>
    <w:rsid w:val="00B57203"/>
    <w:rsid w:val="00B713BC"/>
    <w:rsid w:val="00B82911"/>
    <w:rsid w:val="00B8440A"/>
    <w:rsid w:val="00BB18AE"/>
    <w:rsid w:val="00BB5951"/>
    <w:rsid w:val="00BC1BC9"/>
    <w:rsid w:val="00BE5247"/>
    <w:rsid w:val="00C329AC"/>
    <w:rsid w:val="00C349E6"/>
    <w:rsid w:val="00C37ED5"/>
    <w:rsid w:val="00C61BD3"/>
    <w:rsid w:val="00C869E2"/>
    <w:rsid w:val="00C972C8"/>
    <w:rsid w:val="00CA712C"/>
    <w:rsid w:val="00CB2562"/>
    <w:rsid w:val="00CB2D1B"/>
    <w:rsid w:val="00CD0230"/>
    <w:rsid w:val="00CE0E55"/>
    <w:rsid w:val="00CE4F40"/>
    <w:rsid w:val="00D14A79"/>
    <w:rsid w:val="00D34D7B"/>
    <w:rsid w:val="00D430BD"/>
    <w:rsid w:val="00D4661E"/>
    <w:rsid w:val="00D557E7"/>
    <w:rsid w:val="00D63D30"/>
    <w:rsid w:val="00D66BAC"/>
    <w:rsid w:val="00D70533"/>
    <w:rsid w:val="00D705F7"/>
    <w:rsid w:val="00D75FEA"/>
    <w:rsid w:val="00D83789"/>
    <w:rsid w:val="00D863E7"/>
    <w:rsid w:val="00D97911"/>
    <w:rsid w:val="00DC46ED"/>
    <w:rsid w:val="00DD3A22"/>
    <w:rsid w:val="00DD41BA"/>
    <w:rsid w:val="00DD73F3"/>
    <w:rsid w:val="00DF0B64"/>
    <w:rsid w:val="00E0274B"/>
    <w:rsid w:val="00E123DC"/>
    <w:rsid w:val="00E26869"/>
    <w:rsid w:val="00E301A1"/>
    <w:rsid w:val="00E3309F"/>
    <w:rsid w:val="00E44902"/>
    <w:rsid w:val="00E5670C"/>
    <w:rsid w:val="00E571FF"/>
    <w:rsid w:val="00E6286F"/>
    <w:rsid w:val="00E81E4C"/>
    <w:rsid w:val="00E85CC6"/>
    <w:rsid w:val="00EA1A97"/>
    <w:rsid w:val="00EB0104"/>
    <w:rsid w:val="00EC162D"/>
    <w:rsid w:val="00ED5AEE"/>
    <w:rsid w:val="00ED76BC"/>
    <w:rsid w:val="00ED78F8"/>
    <w:rsid w:val="00EE0BF5"/>
    <w:rsid w:val="00EE5B4F"/>
    <w:rsid w:val="00EF4481"/>
    <w:rsid w:val="00F14D1B"/>
    <w:rsid w:val="00F33136"/>
    <w:rsid w:val="00F43D45"/>
    <w:rsid w:val="00F51B6A"/>
    <w:rsid w:val="00F551C5"/>
    <w:rsid w:val="00F551DC"/>
    <w:rsid w:val="00F62FD3"/>
    <w:rsid w:val="00F66AFD"/>
    <w:rsid w:val="00F96327"/>
    <w:rsid w:val="00F978FB"/>
    <w:rsid w:val="00FC070A"/>
    <w:rsid w:val="00FC08ED"/>
    <w:rsid w:val="00FC5A67"/>
    <w:rsid w:val="00FC6D9A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2AB0-494E-4360-8AA5-6090AAB4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24</Pages>
  <Words>6596</Words>
  <Characters>37601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</cp:lastModifiedBy>
  <cp:revision>421</cp:revision>
  <dcterms:created xsi:type="dcterms:W3CDTF">2016-05-11T08:30:00Z</dcterms:created>
  <dcterms:modified xsi:type="dcterms:W3CDTF">2022-12-05T06:04:00Z</dcterms:modified>
</cp:coreProperties>
</file>